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A63A0A" w14:textId="3B5166DF" w:rsidR="002F3DE9" w:rsidRPr="002F3DE9" w:rsidRDefault="00063E2C" w:rsidP="00A52B3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Title of the project:</w:t>
      </w:r>
      <w:r w:rsidRPr="00A55601">
        <w:t xml:space="preserve"> </w:t>
      </w:r>
      <w:r w:rsidR="00A52B3B" w:rsidRPr="00A52B3B">
        <w:rPr>
          <w:b/>
        </w:rPr>
        <w:t>Consultant for the Structural Safety Evaluation toward 7th Floor Heritage Building</w:t>
      </w:r>
    </w:p>
    <w:p w14:paraId="1E2490FA" w14:textId="0B17AF21" w:rsidR="00063E2C" w:rsidRPr="002F3DE9" w:rsidRDefault="00063E2C" w:rsidP="002F3DE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F3DE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1FE065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42482D">
        <w:rPr>
          <w:rFonts w:cs="Calibri"/>
          <w:b/>
          <w:color w:val="000000"/>
        </w:rPr>
        <w:t>4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7988BADE" w14:textId="2EF49862" w:rsidR="00A52B3B" w:rsidRPr="00A52B3B" w:rsidRDefault="00A52B3B" w:rsidP="00D4683F">
      <w:pPr>
        <w:autoSpaceDE w:val="0"/>
        <w:autoSpaceDN w:val="0"/>
        <w:adjustRightInd w:val="0"/>
        <w:rPr>
          <w:b/>
          <w:color w:val="000000"/>
        </w:rPr>
      </w:pPr>
      <w:r w:rsidRPr="00A52B3B">
        <w:rPr>
          <w:b/>
          <w:color w:val="000000"/>
          <w:highlight w:val="cyan"/>
        </w:rPr>
        <w:t>Preliminary meeting/Site survey will be held on the following Schedule:</w:t>
      </w:r>
      <w:r w:rsidRPr="00A52B3B">
        <w:rPr>
          <w:b/>
          <w:color w:val="000000"/>
        </w:rPr>
        <w:t xml:space="preserve"> </w:t>
      </w:r>
    </w:p>
    <w:p w14:paraId="7886B91F" w14:textId="6378CC13" w:rsidR="00A52B3B" w:rsidRDefault="00A52B3B" w:rsidP="00D4683F">
      <w:pPr>
        <w:autoSpaceDE w:val="0"/>
        <w:autoSpaceDN w:val="0"/>
        <w:adjustRightInd w:val="0"/>
        <w:rPr>
          <w:color w:val="000000"/>
        </w:rPr>
      </w:pPr>
    </w:p>
    <w:p w14:paraId="2C39F1CF" w14:textId="6C6ABB21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Meeting Name: </w:t>
      </w:r>
      <w:r w:rsidRPr="00A52B3B">
        <w:rPr>
          <w:color w:val="000000"/>
        </w:rPr>
        <w:t>Consultant for the Structural Safety Evaluation toward 7th Floor Heritage Building</w:t>
      </w:r>
      <w:r>
        <w:rPr>
          <w:color w:val="000000"/>
        </w:rPr>
        <w:t xml:space="preserve"> </w:t>
      </w:r>
    </w:p>
    <w:p w14:paraId="5599DFC4" w14:textId="39DB17FF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Day &amp; Date: Wednesday, 30 August 2023 </w:t>
      </w:r>
    </w:p>
    <w:p w14:paraId="253469FB" w14:textId="21EA07CF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Time: 2:30pm onwards</w:t>
      </w:r>
    </w:p>
    <w:p w14:paraId="2A3A5A74" w14:textId="6A0F4FA6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ASEAN Secretariat, Jl. </w:t>
      </w:r>
      <w:proofErr w:type="spellStart"/>
      <w:r>
        <w:rPr>
          <w:color w:val="000000"/>
        </w:rPr>
        <w:t>Sisingamangaraha</w:t>
      </w:r>
      <w:proofErr w:type="spellEnd"/>
      <w:r>
        <w:rPr>
          <w:color w:val="000000"/>
        </w:rPr>
        <w:t xml:space="preserve"> No. 70 A, Jakarta </w:t>
      </w:r>
      <w:proofErr w:type="spellStart"/>
      <w:r>
        <w:rPr>
          <w:color w:val="000000"/>
        </w:rPr>
        <w:t>Sealatan</w:t>
      </w:r>
      <w:proofErr w:type="spellEnd"/>
    </w:p>
    <w:p w14:paraId="7CEECF47" w14:textId="182A636D" w:rsidR="00A52B3B" w:rsidRPr="00DD7A2A" w:rsidRDefault="00A52B3B" w:rsidP="00D4683F">
      <w:pPr>
        <w:autoSpaceDE w:val="0"/>
        <w:autoSpaceDN w:val="0"/>
        <w:adjustRightInd w:val="0"/>
        <w:rPr>
          <w:color w:val="000000"/>
        </w:rPr>
      </w:pPr>
    </w:p>
    <w:p w14:paraId="2D350C4A" w14:textId="68644F40" w:rsidR="00A52B3B" w:rsidRPr="00DD7A2A" w:rsidRDefault="00A52B3B" w:rsidP="00D4683F">
      <w:pPr>
        <w:autoSpaceDE w:val="0"/>
        <w:autoSpaceDN w:val="0"/>
        <w:adjustRightInd w:val="0"/>
        <w:rPr>
          <w:color w:val="000000"/>
        </w:rPr>
      </w:pPr>
      <w:r w:rsidRPr="00DD7A2A">
        <w:rPr>
          <w:color w:val="000000"/>
        </w:rPr>
        <w:t xml:space="preserve">Vendor attendance shall be registered one day prior the schedule by providing the visitor detail: </w:t>
      </w:r>
    </w:p>
    <w:p w14:paraId="6B41297B" w14:textId="5257E75D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1153BA8C" w14:textId="5170A2C5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Visitor Name: </w:t>
      </w:r>
    </w:p>
    <w:p w14:paraId="69213150" w14:textId="1488595B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Visitor ID #: Provide photo of ID in attachment </w:t>
      </w:r>
    </w:p>
    <w:p w14:paraId="4DD8B473" w14:textId="3DDBAE5F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Vehicle detail: Type, Color &amp; Plate # </w:t>
      </w:r>
    </w:p>
    <w:p w14:paraId="2FBD4F6D" w14:textId="67DDE4FC" w:rsidR="00A52B3B" w:rsidRDefault="00A52B3B" w:rsidP="00D4683F">
      <w:pPr>
        <w:autoSpaceDE w:val="0"/>
        <w:autoSpaceDN w:val="0"/>
        <w:adjustRightInd w:val="0"/>
        <w:rPr>
          <w:color w:val="000000"/>
        </w:rPr>
      </w:pPr>
      <w:r w:rsidRPr="00A52B3B">
        <w:rPr>
          <w:color w:val="000000"/>
          <w:highlight w:val="cyan"/>
        </w:rPr>
        <w:t>Fill the visitor form in page 2 of this invitation letter</w:t>
      </w:r>
      <w:r>
        <w:rPr>
          <w:color w:val="000000"/>
        </w:rPr>
        <w:t xml:space="preserve"> </w:t>
      </w:r>
      <w:r w:rsidR="00DD7A2A">
        <w:rPr>
          <w:color w:val="000000"/>
        </w:rPr>
        <w:t xml:space="preserve">and email to </w:t>
      </w:r>
      <w:hyperlink r:id="rId8" w:history="1">
        <w:r w:rsidR="00DD7A2A" w:rsidRPr="00BF3551">
          <w:rPr>
            <w:rStyle w:val="Hyperlink"/>
          </w:rPr>
          <w:t>procurement@asean.org</w:t>
        </w:r>
      </w:hyperlink>
      <w:r w:rsidR="00DD7A2A">
        <w:rPr>
          <w:color w:val="000000"/>
        </w:rPr>
        <w:t xml:space="preserve"> </w:t>
      </w:r>
      <w:bookmarkStart w:id="0" w:name="_GoBack"/>
      <w:bookmarkEnd w:id="0"/>
    </w:p>
    <w:p w14:paraId="1E59A639" w14:textId="77777777" w:rsidR="00A52B3B" w:rsidRDefault="00A52B3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42D1ED25" w:rsidR="00023500" w:rsidRDefault="00023500"/>
    <w:p w14:paraId="0A8380E8" w14:textId="71F4FD4D" w:rsidR="00A52B3B" w:rsidRDefault="00A52B3B"/>
    <w:p w14:paraId="5EA65594" w14:textId="2E2DEA1B" w:rsidR="00A52B3B" w:rsidRDefault="00A52B3B"/>
    <w:p w14:paraId="327AD165" w14:textId="2CBFE363" w:rsidR="00A52B3B" w:rsidRDefault="00A52B3B"/>
    <w:p w14:paraId="39D6659F" w14:textId="77777777" w:rsidR="00A52B3B" w:rsidRPr="003147E5" w:rsidRDefault="00A52B3B" w:rsidP="00A52B3B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lastRenderedPageBreak/>
        <w:t>Visitor Registration Form</w:t>
      </w:r>
    </w:p>
    <w:p w14:paraId="71055AA0" w14:textId="77777777" w:rsidR="00A52B3B" w:rsidRPr="003147E5" w:rsidRDefault="00A52B3B" w:rsidP="00A52B3B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7572B278" w14:textId="77777777" w:rsidR="00A52B3B" w:rsidRPr="003147E5" w:rsidRDefault="00A52B3B" w:rsidP="00A52B3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Visit Procurement Unit </w:t>
      </w:r>
    </w:p>
    <w:p w14:paraId="4C3599A8" w14:textId="77777777" w:rsidR="00A52B3B" w:rsidRPr="003147E5" w:rsidRDefault="00A52B3B" w:rsidP="00A52B3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>
        <w:tab/>
      </w:r>
      <w:r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 August 2023</w:t>
      </w:r>
    </w:p>
    <w:p w14:paraId="3F54A9CF" w14:textId="77777777" w:rsidR="00A52B3B" w:rsidRPr="003147E5" w:rsidRDefault="00A52B3B" w:rsidP="00A52B3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>
        <w:tab/>
      </w:r>
      <w:r>
        <w:tab/>
      </w:r>
      <w:r w:rsidRPr="2DAFC6E9">
        <w:rPr>
          <w:rFonts w:ascii="Times New Roman" w:hAnsi="Times New Roman" w:cs="Times New Roman"/>
          <w:sz w:val="24"/>
          <w:szCs w:val="24"/>
        </w:rPr>
        <w:t xml:space="preserve">: Arrival: </w:t>
      </w:r>
      <w:r>
        <w:rPr>
          <w:rFonts w:ascii="Times New Roman" w:hAnsi="Times New Roman" w:cs="Times New Roman"/>
          <w:sz w:val="24"/>
          <w:szCs w:val="24"/>
        </w:rPr>
        <w:t>2:00</w:t>
      </w:r>
      <w:r w:rsidRPr="2DAFC6E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 xml:space="preserve">M) Finish: approx.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</w:t>
      </w:r>
      <w:r w:rsidRPr="2DAFC6E9">
        <w:rPr>
          <w:rFonts w:ascii="Times New Roman" w:hAnsi="Times New Roman" w:cs="Times New Roman"/>
          <w:sz w:val="24"/>
          <w:szCs w:val="24"/>
        </w:rPr>
        <w:t>0 (</w:t>
      </w:r>
      <w:r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0333A1" w14:textId="77777777" w:rsidR="00A52B3B" w:rsidRPr="003147E5" w:rsidRDefault="00A52B3B" w:rsidP="00A52B3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>
        <w:tab/>
      </w:r>
      <w:r>
        <w:tab/>
      </w:r>
      <w:r w:rsidRPr="2DAFC6E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ASEAN Secretariat </w:t>
      </w:r>
    </w:p>
    <w:p w14:paraId="4BE081A0" w14:textId="77777777" w:rsidR="00A52B3B" w:rsidRPr="00352AFE" w:rsidRDefault="00A52B3B" w:rsidP="00A52B3B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ID"/>
        </w:rPr>
        <w:t>OFR Dien Furry, ASO Andreza, OFR Ario</w:t>
      </w:r>
    </w:p>
    <w:p w14:paraId="7ED9C4AB" w14:textId="77777777" w:rsidR="00A52B3B" w:rsidRPr="003147E5" w:rsidRDefault="00A52B3B" w:rsidP="00A52B3B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1650"/>
        <w:gridCol w:w="3271"/>
        <w:gridCol w:w="2445"/>
        <w:gridCol w:w="1098"/>
      </w:tblGrid>
      <w:tr w:rsidR="00A52B3B" w:rsidRPr="003147E5" w14:paraId="53A74CBF" w14:textId="77777777" w:rsidTr="007F3292">
        <w:trPr>
          <w:trHeight w:val="553"/>
        </w:trPr>
        <w:tc>
          <w:tcPr>
            <w:tcW w:w="552" w:type="dxa"/>
          </w:tcPr>
          <w:p w14:paraId="035AC365" w14:textId="77777777" w:rsidR="00A52B3B" w:rsidRPr="003147E5" w:rsidRDefault="00A52B3B" w:rsidP="007F3292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1650" w:type="dxa"/>
          </w:tcPr>
          <w:p w14:paraId="4C06A320" w14:textId="77777777" w:rsidR="00A52B3B" w:rsidRPr="003147E5" w:rsidRDefault="00A52B3B" w:rsidP="007F3292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3271" w:type="dxa"/>
          </w:tcPr>
          <w:p w14:paraId="35ACEDA0" w14:textId="77777777" w:rsidR="00A52B3B" w:rsidRPr="003147E5" w:rsidRDefault="00A52B3B" w:rsidP="007F3292">
            <w:pPr>
              <w:jc w:val="center"/>
            </w:pPr>
            <w:r w:rsidRPr="003147E5">
              <w:t>Organization/Company</w:t>
            </w:r>
          </w:p>
          <w:p w14:paraId="4624D549" w14:textId="77777777" w:rsidR="00A52B3B" w:rsidRPr="003147E5" w:rsidRDefault="00A52B3B" w:rsidP="007F3292">
            <w:pPr>
              <w:jc w:val="center"/>
            </w:pPr>
          </w:p>
        </w:tc>
        <w:tc>
          <w:tcPr>
            <w:tcW w:w="2445" w:type="dxa"/>
          </w:tcPr>
          <w:p w14:paraId="0E173A46" w14:textId="77777777" w:rsidR="00A52B3B" w:rsidRPr="003147E5" w:rsidRDefault="00A52B3B" w:rsidP="007F3292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2C23405C" w14:textId="77777777" w:rsidR="00A52B3B" w:rsidRPr="003147E5" w:rsidRDefault="00A52B3B" w:rsidP="007F3292">
            <w:pPr>
              <w:jc w:val="center"/>
            </w:pPr>
            <w:r w:rsidRPr="003147E5">
              <w:t>Scan ID*</w:t>
            </w:r>
          </w:p>
          <w:p w14:paraId="5F68D459" w14:textId="77777777" w:rsidR="00A52B3B" w:rsidRPr="003147E5" w:rsidRDefault="00A52B3B" w:rsidP="007F3292">
            <w:pPr>
              <w:jc w:val="center"/>
            </w:pPr>
          </w:p>
        </w:tc>
      </w:tr>
      <w:tr w:rsidR="00A52B3B" w:rsidRPr="003147E5" w14:paraId="0EFD135C" w14:textId="77777777" w:rsidTr="007F3292">
        <w:trPr>
          <w:trHeight w:val="284"/>
        </w:trPr>
        <w:tc>
          <w:tcPr>
            <w:tcW w:w="552" w:type="dxa"/>
          </w:tcPr>
          <w:p w14:paraId="5438233D" w14:textId="77777777" w:rsidR="00A52B3B" w:rsidRDefault="00A52B3B" w:rsidP="007F3292">
            <w:r>
              <w:t>1</w:t>
            </w:r>
          </w:p>
        </w:tc>
        <w:tc>
          <w:tcPr>
            <w:tcW w:w="1650" w:type="dxa"/>
          </w:tcPr>
          <w:p w14:paraId="08ACAB90" w14:textId="77777777" w:rsidR="00A52B3B" w:rsidRDefault="00A52B3B" w:rsidP="007F3292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3271" w:type="dxa"/>
          </w:tcPr>
          <w:p w14:paraId="633E62F7" w14:textId="77777777" w:rsidR="00A52B3B" w:rsidRDefault="00A52B3B" w:rsidP="007F3292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B678BA6" w14:textId="77777777" w:rsidR="00A52B3B" w:rsidRPr="006F1683" w:rsidRDefault="00A52B3B" w:rsidP="007F3292"/>
        </w:tc>
        <w:tc>
          <w:tcPr>
            <w:tcW w:w="1098" w:type="dxa"/>
          </w:tcPr>
          <w:p w14:paraId="7E654B0C" w14:textId="77777777" w:rsidR="00A52B3B" w:rsidRPr="003147E5" w:rsidRDefault="00A52B3B" w:rsidP="007F3292"/>
        </w:tc>
      </w:tr>
      <w:tr w:rsidR="00A52B3B" w:rsidRPr="003147E5" w14:paraId="46927C47" w14:textId="77777777" w:rsidTr="007F3292">
        <w:trPr>
          <w:trHeight w:val="284"/>
        </w:trPr>
        <w:tc>
          <w:tcPr>
            <w:tcW w:w="552" w:type="dxa"/>
          </w:tcPr>
          <w:p w14:paraId="1DDC579D" w14:textId="77777777" w:rsidR="00A52B3B" w:rsidRDefault="00A52B3B" w:rsidP="007F3292">
            <w:r>
              <w:t>2</w:t>
            </w:r>
          </w:p>
        </w:tc>
        <w:tc>
          <w:tcPr>
            <w:tcW w:w="1650" w:type="dxa"/>
          </w:tcPr>
          <w:p w14:paraId="2919D570" w14:textId="77777777" w:rsidR="00A52B3B" w:rsidRPr="006F1683" w:rsidRDefault="00A52B3B" w:rsidP="007F3292"/>
        </w:tc>
        <w:tc>
          <w:tcPr>
            <w:tcW w:w="3271" w:type="dxa"/>
          </w:tcPr>
          <w:p w14:paraId="5F1DF464" w14:textId="77777777" w:rsidR="00A52B3B" w:rsidRDefault="00A52B3B" w:rsidP="007F3292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B357DD7" w14:textId="77777777" w:rsidR="00A52B3B" w:rsidRPr="006F1683" w:rsidRDefault="00A52B3B" w:rsidP="007F3292"/>
        </w:tc>
        <w:tc>
          <w:tcPr>
            <w:tcW w:w="1098" w:type="dxa"/>
          </w:tcPr>
          <w:p w14:paraId="6E296EF4" w14:textId="77777777" w:rsidR="00A52B3B" w:rsidRPr="003147E5" w:rsidRDefault="00A52B3B" w:rsidP="007F3292"/>
        </w:tc>
      </w:tr>
      <w:tr w:rsidR="00A52B3B" w:rsidRPr="003147E5" w14:paraId="1C565BF3" w14:textId="77777777" w:rsidTr="007F3292">
        <w:trPr>
          <w:trHeight w:val="284"/>
        </w:trPr>
        <w:tc>
          <w:tcPr>
            <w:tcW w:w="552" w:type="dxa"/>
          </w:tcPr>
          <w:p w14:paraId="7CB69086" w14:textId="77777777" w:rsidR="00A52B3B" w:rsidRDefault="00A52B3B" w:rsidP="007F3292">
            <w:r>
              <w:t>3</w:t>
            </w:r>
          </w:p>
        </w:tc>
        <w:tc>
          <w:tcPr>
            <w:tcW w:w="1650" w:type="dxa"/>
          </w:tcPr>
          <w:p w14:paraId="02D351A1" w14:textId="77777777" w:rsidR="00A52B3B" w:rsidRDefault="00A52B3B" w:rsidP="007F3292">
            <w:pPr>
              <w:rPr>
                <w:rFonts w:eastAsia="Times New Roman" w:cstheme="minorHAnsi"/>
              </w:rPr>
            </w:pPr>
          </w:p>
        </w:tc>
        <w:tc>
          <w:tcPr>
            <w:tcW w:w="3271" w:type="dxa"/>
          </w:tcPr>
          <w:p w14:paraId="7FEF4528" w14:textId="77777777" w:rsidR="00A52B3B" w:rsidRDefault="00A52B3B" w:rsidP="007F3292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93D0E2A" w14:textId="77777777" w:rsidR="00A52B3B" w:rsidRDefault="00A52B3B" w:rsidP="007F3292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56552AC3" w14:textId="77777777" w:rsidR="00A52B3B" w:rsidRPr="003147E5" w:rsidRDefault="00A52B3B" w:rsidP="007F3292"/>
        </w:tc>
      </w:tr>
      <w:tr w:rsidR="00A52B3B" w:rsidRPr="003147E5" w14:paraId="5E517C38" w14:textId="77777777" w:rsidTr="007F3292">
        <w:trPr>
          <w:trHeight w:val="284"/>
        </w:trPr>
        <w:tc>
          <w:tcPr>
            <w:tcW w:w="552" w:type="dxa"/>
          </w:tcPr>
          <w:p w14:paraId="38123C57" w14:textId="77777777" w:rsidR="00A52B3B" w:rsidRDefault="00A52B3B" w:rsidP="007F3292">
            <w:r>
              <w:t>4</w:t>
            </w:r>
          </w:p>
        </w:tc>
        <w:tc>
          <w:tcPr>
            <w:tcW w:w="1650" w:type="dxa"/>
          </w:tcPr>
          <w:p w14:paraId="2EA19EE3" w14:textId="77777777" w:rsidR="00A52B3B" w:rsidRDefault="00A52B3B" w:rsidP="007F3292"/>
        </w:tc>
        <w:tc>
          <w:tcPr>
            <w:tcW w:w="3271" w:type="dxa"/>
          </w:tcPr>
          <w:p w14:paraId="095936AC" w14:textId="77777777" w:rsidR="00A52B3B" w:rsidRDefault="00A52B3B" w:rsidP="007F3292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E930D8C" w14:textId="77777777" w:rsidR="00A52B3B" w:rsidRDefault="00A52B3B" w:rsidP="007F3292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2A7B7C04" w14:textId="77777777" w:rsidR="00A52B3B" w:rsidRPr="003147E5" w:rsidRDefault="00A52B3B" w:rsidP="007F3292"/>
        </w:tc>
      </w:tr>
      <w:bookmarkEnd w:id="1"/>
    </w:tbl>
    <w:p w14:paraId="77175738" w14:textId="77777777" w:rsidR="00A52B3B" w:rsidRDefault="00A52B3B" w:rsidP="00A52B3B"/>
    <w:p w14:paraId="5579E83E" w14:textId="77777777" w:rsidR="00A52B3B" w:rsidRDefault="00A52B3B" w:rsidP="00A52B3B">
      <w:r w:rsidRPr="003147E5">
        <w:t>Please continue to the next page if you want to include more name</w:t>
      </w:r>
    </w:p>
    <w:p w14:paraId="40CF77C0" w14:textId="77777777" w:rsidR="00A52B3B" w:rsidRDefault="00A52B3B" w:rsidP="00A52B3B">
      <w:r w:rsidRPr="003147E5">
        <w:t xml:space="preserve">*Copy of ID </w:t>
      </w:r>
      <w:r>
        <w:t>can also be attached to the form</w:t>
      </w:r>
      <w:r w:rsidRPr="003147E5">
        <w:t>.</w:t>
      </w:r>
    </w:p>
    <w:p w14:paraId="7231E9CC" w14:textId="77777777" w:rsidR="00A52B3B" w:rsidRDefault="00A52B3B" w:rsidP="00A52B3B"/>
    <w:p w14:paraId="7FE32A45" w14:textId="77777777" w:rsidR="00A52B3B" w:rsidRPr="003147E5" w:rsidRDefault="00A52B3B" w:rsidP="00A52B3B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A52B3B" w:rsidRPr="003147E5" w14:paraId="5C2097EB" w14:textId="77777777" w:rsidTr="007F3292">
        <w:trPr>
          <w:trHeight w:val="539"/>
        </w:trPr>
        <w:tc>
          <w:tcPr>
            <w:tcW w:w="620" w:type="dxa"/>
          </w:tcPr>
          <w:p w14:paraId="48D9A050" w14:textId="77777777" w:rsidR="00A52B3B" w:rsidRPr="003147E5" w:rsidRDefault="00A52B3B" w:rsidP="007F3292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5FE7F1A8" w14:textId="77777777" w:rsidR="00A52B3B" w:rsidRPr="003147E5" w:rsidRDefault="00A52B3B" w:rsidP="007F3292">
            <w:pPr>
              <w:jc w:val="center"/>
            </w:pPr>
            <w:r w:rsidRPr="003147E5">
              <w:t>Type of Vehicle</w:t>
            </w:r>
          </w:p>
        </w:tc>
        <w:tc>
          <w:tcPr>
            <w:tcW w:w="2340" w:type="dxa"/>
          </w:tcPr>
          <w:p w14:paraId="602E96A4" w14:textId="77777777" w:rsidR="00A52B3B" w:rsidRPr="003147E5" w:rsidRDefault="00A52B3B" w:rsidP="007F3292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7655FEE5" w14:textId="77777777" w:rsidR="00A52B3B" w:rsidRPr="003147E5" w:rsidRDefault="00A52B3B" w:rsidP="007F3292">
            <w:pPr>
              <w:jc w:val="center"/>
            </w:pPr>
            <w:r w:rsidRPr="003147E5">
              <w:t>Plate No.</w:t>
            </w:r>
          </w:p>
        </w:tc>
      </w:tr>
      <w:tr w:rsidR="00A52B3B" w:rsidRPr="003147E5" w14:paraId="2A69CC98" w14:textId="77777777" w:rsidTr="007F3292">
        <w:tc>
          <w:tcPr>
            <w:tcW w:w="620" w:type="dxa"/>
          </w:tcPr>
          <w:p w14:paraId="6970EE9B" w14:textId="77777777" w:rsidR="00A52B3B" w:rsidRPr="003147E5" w:rsidRDefault="00A52B3B" w:rsidP="007F3292">
            <w:r>
              <w:t>1</w:t>
            </w:r>
          </w:p>
        </w:tc>
        <w:tc>
          <w:tcPr>
            <w:tcW w:w="3065" w:type="dxa"/>
          </w:tcPr>
          <w:p w14:paraId="2C7EA127" w14:textId="77777777" w:rsidR="00A52B3B" w:rsidRPr="003147E5" w:rsidRDefault="00A52B3B" w:rsidP="007F3292"/>
        </w:tc>
        <w:tc>
          <w:tcPr>
            <w:tcW w:w="2340" w:type="dxa"/>
          </w:tcPr>
          <w:p w14:paraId="10F91DC7" w14:textId="77777777" w:rsidR="00A52B3B" w:rsidRPr="003147E5" w:rsidRDefault="00A52B3B" w:rsidP="007F3292"/>
        </w:tc>
        <w:tc>
          <w:tcPr>
            <w:tcW w:w="2991" w:type="dxa"/>
          </w:tcPr>
          <w:p w14:paraId="3FF80F25" w14:textId="77777777" w:rsidR="00A52B3B" w:rsidRPr="003147E5" w:rsidRDefault="00A52B3B" w:rsidP="007F3292"/>
        </w:tc>
      </w:tr>
      <w:tr w:rsidR="00A52B3B" w:rsidRPr="003147E5" w14:paraId="06CD4A56" w14:textId="77777777" w:rsidTr="007F3292">
        <w:tc>
          <w:tcPr>
            <w:tcW w:w="620" w:type="dxa"/>
          </w:tcPr>
          <w:p w14:paraId="37DAA801" w14:textId="77777777" w:rsidR="00A52B3B" w:rsidRPr="003147E5" w:rsidRDefault="00A52B3B" w:rsidP="007F3292">
            <w:r>
              <w:t>2</w:t>
            </w:r>
          </w:p>
        </w:tc>
        <w:tc>
          <w:tcPr>
            <w:tcW w:w="3065" w:type="dxa"/>
          </w:tcPr>
          <w:p w14:paraId="5A6BFE76" w14:textId="77777777" w:rsidR="00A52B3B" w:rsidRPr="003147E5" w:rsidRDefault="00A52B3B" w:rsidP="007F3292"/>
        </w:tc>
        <w:tc>
          <w:tcPr>
            <w:tcW w:w="2340" w:type="dxa"/>
          </w:tcPr>
          <w:p w14:paraId="7C0DD55F" w14:textId="77777777" w:rsidR="00A52B3B" w:rsidRPr="003147E5" w:rsidRDefault="00A52B3B" w:rsidP="007F3292"/>
        </w:tc>
        <w:tc>
          <w:tcPr>
            <w:tcW w:w="2991" w:type="dxa"/>
          </w:tcPr>
          <w:p w14:paraId="39BF9BEB" w14:textId="77777777" w:rsidR="00A52B3B" w:rsidRPr="003147E5" w:rsidRDefault="00A52B3B" w:rsidP="007F3292"/>
        </w:tc>
      </w:tr>
      <w:tr w:rsidR="00A52B3B" w:rsidRPr="003147E5" w14:paraId="02355E65" w14:textId="77777777" w:rsidTr="007F3292">
        <w:tc>
          <w:tcPr>
            <w:tcW w:w="620" w:type="dxa"/>
          </w:tcPr>
          <w:p w14:paraId="0CA96F0E" w14:textId="77777777" w:rsidR="00A52B3B" w:rsidRDefault="00A52B3B" w:rsidP="007F3292">
            <w:r>
              <w:t>3</w:t>
            </w:r>
          </w:p>
        </w:tc>
        <w:tc>
          <w:tcPr>
            <w:tcW w:w="3065" w:type="dxa"/>
          </w:tcPr>
          <w:p w14:paraId="5B162D33" w14:textId="77777777" w:rsidR="00A52B3B" w:rsidRDefault="00A52B3B" w:rsidP="007F3292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7CD0D172" w14:textId="77777777" w:rsidR="00A52B3B" w:rsidRPr="003147E5" w:rsidRDefault="00A52B3B" w:rsidP="007F3292"/>
        </w:tc>
        <w:tc>
          <w:tcPr>
            <w:tcW w:w="2991" w:type="dxa"/>
          </w:tcPr>
          <w:p w14:paraId="71FFED09" w14:textId="77777777" w:rsidR="00A52B3B" w:rsidRPr="003147E5" w:rsidRDefault="00A52B3B" w:rsidP="007F3292"/>
        </w:tc>
      </w:tr>
      <w:tr w:rsidR="00A52B3B" w:rsidRPr="003147E5" w14:paraId="2A2993E7" w14:textId="77777777" w:rsidTr="007F3292">
        <w:tc>
          <w:tcPr>
            <w:tcW w:w="620" w:type="dxa"/>
          </w:tcPr>
          <w:p w14:paraId="5473005D" w14:textId="77777777" w:rsidR="00A52B3B" w:rsidRDefault="00A52B3B" w:rsidP="007F3292">
            <w:r>
              <w:t>4</w:t>
            </w:r>
          </w:p>
        </w:tc>
        <w:tc>
          <w:tcPr>
            <w:tcW w:w="3065" w:type="dxa"/>
          </w:tcPr>
          <w:p w14:paraId="5AE1C80D" w14:textId="77777777" w:rsidR="00A52B3B" w:rsidRDefault="00A52B3B" w:rsidP="007F3292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2C48A85" w14:textId="77777777" w:rsidR="00A52B3B" w:rsidRPr="003147E5" w:rsidRDefault="00A52B3B" w:rsidP="007F3292"/>
        </w:tc>
        <w:tc>
          <w:tcPr>
            <w:tcW w:w="2991" w:type="dxa"/>
          </w:tcPr>
          <w:p w14:paraId="6902C417" w14:textId="77777777" w:rsidR="00A52B3B" w:rsidRDefault="00A52B3B" w:rsidP="007F3292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181BCDD3" w14:textId="77777777" w:rsidR="00A52B3B" w:rsidRDefault="00A52B3B" w:rsidP="00A52B3B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588322AE" w14:textId="77777777" w:rsidR="00A52B3B" w:rsidRDefault="00A52B3B"/>
    <w:sectPr w:rsidR="00A52B3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DD7A2A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42</cp:revision>
  <cp:lastPrinted>2023-03-17T03:42:00Z</cp:lastPrinted>
  <dcterms:created xsi:type="dcterms:W3CDTF">2023-01-20T11:38:00Z</dcterms:created>
  <dcterms:modified xsi:type="dcterms:W3CDTF">2023-08-28T09:17:00Z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